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7582C952" w:rsidR="00795992" w:rsidRPr="00856508" w:rsidRDefault="00C93596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C4D250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06EF8" w:rsidRPr="00506EF8">
              <w:rPr>
                <w:rFonts w:ascii="Tahoma" w:hAnsi="Tahoma" w:cs="Tahoma"/>
              </w:rPr>
              <w:t xml:space="preserve">Dania Valeria Nevárez </w:t>
            </w:r>
            <w:proofErr w:type="spellStart"/>
            <w:r w:rsidR="00506EF8" w:rsidRPr="00506EF8">
              <w:rPr>
                <w:rFonts w:ascii="Tahoma" w:hAnsi="Tahoma" w:cs="Tahoma"/>
              </w:rPr>
              <w:t>Catache</w:t>
            </w:r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A6E2987" w14:textId="77777777" w:rsidR="00506EF8" w:rsidRPr="00506EF8" w:rsidRDefault="00506EF8" w:rsidP="00506EF8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06E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Actualmente me encuentro estudiando Licenciatura en Derecho </w:t>
            </w:r>
          </w:p>
          <w:p w14:paraId="7F3C0F75" w14:textId="6C3CB9FA" w:rsidR="00506EF8" w:rsidRPr="00506EF8" w:rsidRDefault="00506EF8" w:rsidP="00506EF8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06E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506E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21 de agosto del 2023 a la actualidad </w:t>
            </w:r>
          </w:p>
          <w:p w14:paraId="50945C68" w14:textId="77777777" w:rsidR="00C93596" w:rsidRDefault="00506EF8" w:rsidP="00506EF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06E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UANE</w:t>
            </w:r>
          </w:p>
          <w:p w14:paraId="12688D69" w14:textId="70B7A726" w:rsidR="00506EF8" w:rsidRPr="00CA0767" w:rsidRDefault="00506EF8" w:rsidP="00506EF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6B18F4F" w14:textId="77777777" w:rsidR="00506EF8" w:rsidRPr="00506EF8" w:rsidRDefault="00506EF8" w:rsidP="00506EF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06EF8">
              <w:rPr>
                <w:rFonts w:ascii="Tahoma" w:hAnsi="Tahoma" w:cs="Tahoma"/>
              </w:rPr>
              <w:t xml:space="preserve">Empresa: La escuelita </w:t>
            </w:r>
          </w:p>
          <w:p w14:paraId="14D3B8E5" w14:textId="77777777" w:rsidR="00506EF8" w:rsidRPr="00506EF8" w:rsidRDefault="00506EF8" w:rsidP="00506EF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06EF8">
              <w:rPr>
                <w:rFonts w:ascii="Tahoma" w:hAnsi="Tahoma" w:cs="Tahoma"/>
              </w:rPr>
              <w:t>Periodo:18-07-2022 a 01-04-2025</w:t>
            </w:r>
          </w:p>
          <w:p w14:paraId="5D083019" w14:textId="77777777" w:rsidR="00BA3E7F" w:rsidRDefault="00506EF8" w:rsidP="00506EF8">
            <w:pPr>
              <w:jc w:val="both"/>
              <w:rPr>
                <w:rFonts w:ascii="Tahoma" w:hAnsi="Tahoma" w:cs="Tahoma"/>
              </w:rPr>
            </w:pPr>
            <w:r w:rsidRPr="00506EF8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506EF8">
              <w:rPr>
                <w:rFonts w:ascii="Tahoma" w:hAnsi="Tahoma" w:cs="Tahoma"/>
              </w:rPr>
              <w:t>Asistente Educativa</w:t>
            </w:r>
          </w:p>
          <w:p w14:paraId="09F05F26" w14:textId="4F391C86" w:rsidR="00506EF8" w:rsidRPr="00AA1544" w:rsidRDefault="00506EF8" w:rsidP="00506EF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D960" w14:textId="77777777" w:rsidR="00326DB3" w:rsidRDefault="00326DB3" w:rsidP="00527FC7">
      <w:pPr>
        <w:spacing w:after="0" w:line="240" w:lineRule="auto"/>
      </w:pPr>
      <w:r>
        <w:separator/>
      </w:r>
    </w:p>
  </w:endnote>
  <w:endnote w:type="continuationSeparator" w:id="0">
    <w:p w14:paraId="7162F3D5" w14:textId="77777777" w:rsidR="00326DB3" w:rsidRDefault="00326DB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3BE8" w14:textId="77777777" w:rsidR="00326DB3" w:rsidRDefault="00326DB3" w:rsidP="00527FC7">
      <w:pPr>
        <w:spacing w:after="0" w:line="240" w:lineRule="auto"/>
      </w:pPr>
      <w:r>
        <w:separator/>
      </w:r>
    </w:p>
  </w:footnote>
  <w:footnote w:type="continuationSeparator" w:id="0">
    <w:p w14:paraId="1CAE4186" w14:textId="77777777" w:rsidR="00326DB3" w:rsidRDefault="00326DB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26DB3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2025-06-02T15:18:00Z</dcterms:created>
  <dcterms:modified xsi:type="dcterms:W3CDTF">2025-06-02T15:18:00Z</dcterms:modified>
</cp:coreProperties>
</file>